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fi-FI"/>
        </w:rPr>
        <w:id w:val="279615111"/>
        <w:docPartObj>
          <w:docPartGallery w:val="Cover Pages"/>
          <w:docPartUnique/>
        </w:docPartObj>
      </w:sdtPr>
      <w:sdtEndPr/>
      <w:sdtContent>
        <w:p w14:paraId="4AC85296" w14:textId="6FC27347" w:rsidR="004610E4" w:rsidRDefault="00731060" w:rsidP="004610E4">
          <w:pPr>
            <w:pStyle w:val="Heading1"/>
            <w:spacing w:after="120"/>
          </w:pPr>
          <w:sdt>
            <w:sdtPr>
              <w:alias w:val="Title"/>
              <w:tag w:val=""/>
              <w:id w:val="-82427841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610E4" w:rsidRPr="00EE30C8">
                <w:t>Declaration of Financial Capacity to Undertake Project Activities</w:t>
              </w:r>
            </w:sdtContent>
          </w:sdt>
        </w:p>
        <w:p w14:paraId="021524EE" w14:textId="77777777" w:rsidR="004610E4" w:rsidRPr="008929D4" w:rsidRDefault="004610E4" w:rsidP="004610E4">
          <w:pPr>
            <w:rPr>
              <w:lang w:val="en-US"/>
            </w:rPr>
          </w:pPr>
        </w:p>
        <w:tbl>
          <w:tblPr>
            <w:tblStyle w:val="TableGrid"/>
            <w:tblW w:w="0" w:type="auto"/>
            <w:tblInd w:w="108" w:type="dxa"/>
            <w:tbl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  <w:insideH w:val="single" w:sz="2" w:space="0" w:color="A6A6A6" w:themeColor="background1" w:themeShade="A6"/>
              <w:insideV w:val="single" w:sz="2" w:space="0" w:color="A6A6A6" w:themeColor="background1" w:themeShade="A6"/>
            </w:tblBorders>
            <w:tblLook w:val="04A0" w:firstRow="1" w:lastRow="0" w:firstColumn="1" w:lastColumn="0" w:noHBand="0" w:noVBand="1"/>
          </w:tblPr>
          <w:tblGrid>
            <w:gridCol w:w="3686"/>
            <w:gridCol w:w="921"/>
            <w:gridCol w:w="4607"/>
          </w:tblGrid>
          <w:tr w:rsidR="004610E4" w:rsidRPr="00892D45" w14:paraId="426D84FE" w14:textId="77777777" w:rsidTr="00C0758A">
            <w:trPr>
              <w:trHeight w:val="397"/>
            </w:trPr>
            <w:tc>
              <w:tcPr>
                <w:tcW w:w="9214" w:type="dxa"/>
                <w:gridSpan w:val="3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0036692D" w14:textId="6F2F42A0" w:rsidR="004610E4" w:rsidRDefault="004610E4" w:rsidP="004555B3">
                <w:pPr>
                  <w:rPr>
                    <w:lang w:val="en-US"/>
                  </w:rPr>
                </w:pPr>
                <w:r w:rsidRPr="00892D45">
                  <w:rPr>
                    <w:b/>
                    <w:lang w:val="en-US"/>
                  </w:rPr>
                  <w:t>Project identification</w:t>
                </w:r>
              </w:p>
            </w:tc>
          </w:tr>
          <w:tr w:rsidR="004610E4" w:rsidRPr="00FF7D0F" w14:paraId="195DF041" w14:textId="77777777" w:rsidTr="004555B3">
            <w:trPr>
              <w:trHeight w:val="397"/>
            </w:trPr>
            <w:tc>
              <w:tcPr>
                <w:tcW w:w="3686" w:type="dxa"/>
                <w:vAlign w:val="center"/>
              </w:tcPr>
              <w:p w14:paraId="7E93E419" w14:textId="77777777" w:rsidR="004610E4" w:rsidRDefault="004610E4" w:rsidP="004555B3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Project number</w:t>
                </w:r>
              </w:p>
            </w:tc>
            <w:sdt>
              <w:sdtPr>
                <w:rPr>
                  <w:lang w:val="en-US"/>
                </w:rPr>
                <w:id w:val="-1363044413"/>
                <w:placeholder>
                  <w:docPart w:val="EFFEBDEE080A47C799F47E459F89F94A"/>
                </w:placeholder>
                <w:showingPlcHdr/>
              </w:sdtPr>
              <w:sdtEndPr/>
              <w:sdtContent>
                <w:tc>
                  <w:tcPr>
                    <w:tcW w:w="5528" w:type="dxa"/>
                    <w:gridSpan w:val="2"/>
                    <w:vAlign w:val="center"/>
                  </w:tcPr>
                  <w:p w14:paraId="0AA28F3E" w14:textId="77777777" w:rsidR="004610E4" w:rsidRPr="004610E4" w:rsidRDefault="004610E4" w:rsidP="004555B3">
                    <w:pPr>
                      <w:rPr>
                        <w:lang w:val="en-US"/>
                      </w:rPr>
                    </w:pPr>
                    <w:r w:rsidRPr="004610E4">
                      <w:rPr>
                        <w:rStyle w:val="PlaceholderText"/>
                        <w:color w:val="auto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tr>
          <w:tr w:rsidR="004610E4" w:rsidRPr="00FF7D0F" w14:paraId="3B4FCE93" w14:textId="77777777" w:rsidTr="004555B3">
            <w:trPr>
              <w:trHeight w:val="397"/>
            </w:trPr>
            <w:tc>
              <w:tcPr>
                <w:tcW w:w="3686" w:type="dxa"/>
                <w:vAlign w:val="center"/>
              </w:tcPr>
              <w:p w14:paraId="43D69FF7" w14:textId="77777777" w:rsidR="004610E4" w:rsidRDefault="004610E4" w:rsidP="004555B3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Project name</w:t>
                </w:r>
              </w:p>
            </w:tc>
            <w:sdt>
              <w:sdtPr>
                <w:rPr>
                  <w:lang w:val="en-US"/>
                </w:rPr>
                <w:id w:val="1242136397"/>
                <w:placeholder>
                  <w:docPart w:val="122632318908407A8E400B8B4E3D7623"/>
                </w:placeholder>
                <w:showingPlcHdr/>
              </w:sdtPr>
              <w:sdtEndPr/>
              <w:sdtContent>
                <w:tc>
                  <w:tcPr>
                    <w:tcW w:w="5528" w:type="dxa"/>
                    <w:gridSpan w:val="2"/>
                    <w:vAlign w:val="center"/>
                  </w:tcPr>
                  <w:p w14:paraId="1BC3A2F8" w14:textId="77777777" w:rsidR="004610E4" w:rsidRPr="004610E4" w:rsidRDefault="004610E4" w:rsidP="004555B3">
                    <w:pPr>
                      <w:rPr>
                        <w:lang w:val="en-US"/>
                      </w:rPr>
                    </w:pPr>
                    <w:r w:rsidRPr="004610E4">
                      <w:rPr>
                        <w:rStyle w:val="PlaceholderText"/>
                        <w:color w:val="auto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tr>
          <w:tr w:rsidR="004610E4" w:rsidRPr="00FF7D0F" w14:paraId="60000FB3" w14:textId="77777777" w:rsidTr="004555B3">
            <w:trPr>
              <w:trHeight w:val="397"/>
            </w:trPr>
            <w:tc>
              <w:tcPr>
                <w:tcW w:w="3686" w:type="dxa"/>
                <w:vAlign w:val="center"/>
              </w:tcPr>
              <w:p w14:paraId="7FB4A601" w14:textId="77777777" w:rsidR="004610E4" w:rsidRDefault="004610E4" w:rsidP="004555B3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Project acronym</w:t>
                </w:r>
              </w:p>
            </w:tc>
            <w:sdt>
              <w:sdtPr>
                <w:rPr>
                  <w:lang w:val="en-US"/>
                </w:rPr>
                <w:id w:val="-17631719"/>
                <w:placeholder>
                  <w:docPart w:val="4860880D096343B3832286F8568221B0"/>
                </w:placeholder>
                <w:showingPlcHdr/>
              </w:sdtPr>
              <w:sdtEndPr/>
              <w:sdtContent>
                <w:tc>
                  <w:tcPr>
                    <w:tcW w:w="5528" w:type="dxa"/>
                    <w:gridSpan w:val="2"/>
                    <w:vAlign w:val="center"/>
                  </w:tcPr>
                  <w:p w14:paraId="505174F1" w14:textId="77777777" w:rsidR="004610E4" w:rsidRPr="004610E4" w:rsidRDefault="004610E4" w:rsidP="004555B3">
                    <w:pPr>
                      <w:rPr>
                        <w:lang w:val="en-US"/>
                      </w:rPr>
                    </w:pPr>
                    <w:r w:rsidRPr="004610E4">
                      <w:rPr>
                        <w:rStyle w:val="PlaceholderText"/>
                        <w:color w:val="auto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tr>
          <w:tr w:rsidR="004610E4" w:rsidRPr="00FF7D0F" w14:paraId="7AD65B71" w14:textId="77777777" w:rsidTr="00FF24FF">
            <w:trPr>
              <w:trHeight w:val="223"/>
            </w:trPr>
            <w:tc>
              <w:tcPr>
                <w:tcW w:w="4607" w:type="dxa"/>
                <w:gridSpan w:val="2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079A21D2" w14:textId="77777777" w:rsidR="004610E4" w:rsidRPr="004610E4" w:rsidRDefault="004610E4" w:rsidP="004555B3">
                <w:pPr>
                  <w:rPr>
                    <w:lang w:val="en-US"/>
                  </w:rPr>
                </w:pPr>
              </w:p>
            </w:tc>
            <w:tc>
              <w:tcPr>
                <w:tcW w:w="4607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7D67312C" w14:textId="1461D0F6" w:rsidR="004610E4" w:rsidRPr="004610E4" w:rsidRDefault="004610E4" w:rsidP="004555B3">
                <w:pPr>
                  <w:rPr>
                    <w:lang w:val="en-US"/>
                  </w:rPr>
                </w:pPr>
              </w:p>
            </w:tc>
          </w:tr>
          <w:tr w:rsidR="004610E4" w:rsidRPr="00892D45" w14:paraId="7FEF89B8" w14:textId="77777777" w:rsidTr="004555B3">
            <w:trPr>
              <w:trHeight w:val="397"/>
            </w:trPr>
            <w:tc>
              <w:tcPr>
                <w:tcW w:w="9214" w:type="dxa"/>
                <w:gridSpan w:val="3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0C7F0500" w14:textId="77777777" w:rsidR="004610E4" w:rsidRPr="004610E4" w:rsidRDefault="004610E4" w:rsidP="004555B3">
                <w:pPr>
                  <w:rPr>
                    <w:b/>
                    <w:lang w:val="en-US"/>
                  </w:rPr>
                </w:pPr>
                <w:r w:rsidRPr="004610E4">
                  <w:rPr>
                    <w:b/>
                    <w:lang w:val="en-US"/>
                  </w:rPr>
                  <w:t>Partner identification</w:t>
                </w:r>
              </w:p>
            </w:tc>
          </w:tr>
          <w:tr w:rsidR="004610E4" w:rsidRPr="00FF7D0F" w14:paraId="44C6102D" w14:textId="77777777" w:rsidTr="004555B3">
            <w:trPr>
              <w:trHeight w:val="397"/>
            </w:trPr>
            <w:tc>
              <w:tcPr>
                <w:tcW w:w="3686" w:type="dxa"/>
                <w:vAlign w:val="center"/>
              </w:tcPr>
              <w:p w14:paraId="238344F1" w14:textId="77777777" w:rsidR="004610E4" w:rsidRDefault="004610E4" w:rsidP="004555B3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Name of the project partner</w:t>
                </w:r>
              </w:p>
            </w:tc>
            <w:sdt>
              <w:sdtPr>
                <w:rPr>
                  <w:lang w:val="en-US"/>
                </w:rPr>
                <w:id w:val="540413444"/>
                <w:placeholder>
                  <w:docPart w:val="5498DC23216F4FD7B7440882A9DE6774"/>
                </w:placeholder>
                <w:showingPlcHdr/>
              </w:sdtPr>
              <w:sdtEndPr/>
              <w:sdtContent>
                <w:tc>
                  <w:tcPr>
                    <w:tcW w:w="5528" w:type="dxa"/>
                    <w:gridSpan w:val="2"/>
                    <w:vAlign w:val="center"/>
                  </w:tcPr>
                  <w:p w14:paraId="7DF89701" w14:textId="77777777" w:rsidR="004610E4" w:rsidRPr="004610E4" w:rsidRDefault="004610E4" w:rsidP="004555B3">
                    <w:pPr>
                      <w:rPr>
                        <w:lang w:val="en-US"/>
                      </w:rPr>
                    </w:pPr>
                    <w:r w:rsidRPr="004610E4">
                      <w:rPr>
                        <w:rStyle w:val="PlaceholderText"/>
                        <w:color w:val="auto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7D677047" w14:textId="77777777" w:rsidR="004610E4" w:rsidRPr="009A7A7D" w:rsidRDefault="004610E4" w:rsidP="004610E4">
          <w:pPr>
            <w:spacing w:before="240"/>
            <w:rPr>
              <w:lang w:val="en-US"/>
            </w:rPr>
          </w:pPr>
          <w:r>
            <w:rPr>
              <w:lang w:val="en-US"/>
            </w:rPr>
            <w:t>By signing this</w:t>
          </w:r>
          <w:r w:rsidRPr="009A7A7D">
            <w:rPr>
              <w:lang w:val="en-US"/>
            </w:rPr>
            <w:t xml:space="preserve"> </w:t>
          </w:r>
          <w:proofErr w:type="gramStart"/>
          <w:r>
            <w:rPr>
              <w:lang w:val="en-US"/>
            </w:rPr>
            <w:t>declara</w:t>
          </w:r>
          <w:r w:rsidRPr="009A7A7D">
            <w:rPr>
              <w:lang w:val="en-US"/>
            </w:rPr>
            <w:t>tion</w:t>
          </w:r>
          <w:proofErr w:type="gramEnd"/>
          <w:r w:rsidRPr="009A7A7D">
            <w:rPr>
              <w:lang w:val="en-US"/>
            </w:rPr>
            <w:t xml:space="preserve"> </w:t>
          </w:r>
          <w:r>
            <w:rPr>
              <w:lang w:val="en-US"/>
            </w:rPr>
            <w:t>the p</w:t>
          </w:r>
          <w:r w:rsidRPr="009A7A7D">
            <w:rPr>
              <w:lang w:val="en-US"/>
            </w:rPr>
            <w:t>artner confirms that:</w:t>
          </w:r>
        </w:p>
        <w:p w14:paraId="044B3D25" w14:textId="78C93E59" w:rsidR="004610E4" w:rsidRDefault="004610E4" w:rsidP="004610E4">
          <w:pPr>
            <w:pStyle w:val="Bulletlisttight"/>
            <w:ind w:left="426"/>
          </w:pPr>
          <w:r>
            <w:t xml:space="preserve">it understands the financial flows and payment schedule of the Central Baltic </w:t>
          </w:r>
          <w:proofErr w:type="spellStart"/>
          <w:r>
            <w:t>Programme</w:t>
          </w:r>
          <w:proofErr w:type="spellEnd"/>
          <w:r>
            <w:t xml:space="preserve"> 2021-2027 (most importantly the principle of the </w:t>
          </w:r>
          <w:proofErr w:type="spellStart"/>
          <w:r>
            <w:t>programme</w:t>
          </w:r>
          <w:proofErr w:type="spellEnd"/>
          <w:r>
            <w:t xml:space="preserve"> reimbursing costs only after the end of the reporting period and the completion of all due controls</w:t>
          </w:r>
          <w:proofErr w:type="gramStart"/>
          <w:r>
            <w:t>);</w:t>
          </w:r>
          <w:proofErr w:type="gramEnd"/>
        </w:p>
        <w:p w14:paraId="557576E7" w14:textId="77777777" w:rsidR="004610E4" w:rsidRPr="009A7A7D" w:rsidRDefault="004610E4" w:rsidP="004610E4">
          <w:pPr>
            <w:pStyle w:val="Bulletlisttight"/>
            <w:ind w:left="426"/>
          </w:pPr>
          <w:r>
            <w:t xml:space="preserve">it has the necessary liquidity and financial stability to implement the partner activities and budget according to the provisions specified in the </w:t>
          </w:r>
          <w:proofErr w:type="spellStart"/>
          <w:r>
            <w:t>Programme</w:t>
          </w:r>
          <w:proofErr w:type="spellEnd"/>
          <w:r>
            <w:t xml:space="preserve"> Manual and the Subsidy Contract model.</w:t>
          </w:r>
        </w:p>
        <w:tbl>
          <w:tblPr>
            <w:tblStyle w:val="TableGrid"/>
            <w:tblW w:w="0" w:type="auto"/>
            <w:tblInd w:w="108" w:type="dxa"/>
            <w:tbl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  <w:insideH w:val="single" w:sz="2" w:space="0" w:color="A6A6A6" w:themeColor="background1" w:themeShade="A6"/>
              <w:insideV w:val="single" w:sz="2" w:space="0" w:color="A6A6A6" w:themeColor="background1" w:themeShade="A6"/>
            </w:tblBorders>
            <w:tblLook w:val="04A0" w:firstRow="1" w:lastRow="0" w:firstColumn="1" w:lastColumn="0" w:noHBand="0" w:noVBand="1"/>
          </w:tblPr>
          <w:tblGrid>
            <w:gridCol w:w="3686"/>
            <w:gridCol w:w="5528"/>
          </w:tblGrid>
          <w:tr w:rsidR="004610E4" w:rsidRPr="00FF7D0F" w14:paraId="78F783BD" w14:textId="77777777" w:rsidTr="004555B3">
            <w:trPr>
              <w:trHeight w:val="283"/>
            </w:trPr>
            <w:tc>
              <w:tcPr>
                <w:tcW w:w="3686" w:type="dxa"/>
                <w:vAlign w:val="center"/>
              </w:tcPr>
              <w:p w14:paraId="165F5A2E" w14:textId="77777777" w:rsidR="004610E4" w:rsidRDefault="004610E4" w:rsidP="004555B3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Date</w:t>
                </w:r>
              </w:p>
            </w:tc>
            <w:sdt>
              <w:sdtPr>
                <w:rPr>
                  <w:lang w:val="en-US"/>
                </w:rPr>
                <w:id w:val="-856415954"/>
                <w:placeholder>
                  <w:docPart w:val="B6B86297B97D420F8FD0BD907F886B59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528" w:type="dxa"/>
                    <w:vAlign w:val="center"/>
                  </w:tcPr>
                  <w:p w14:paraId="63135D84" w14:textId="77777777" w:rsidR="004610E4" w:rsidRPr="004610E4" w:rsidRDefault="004610E4" w:rsidP="004555B3">
                    <w:pPr>
                      <w:rPr>
                        <w:lang w:val="en-US"/>
                      </w:rPr>
                    </w:pPr>
                    <w:r w:rsidRPr="004610E4">
                      <w:rPr>
                        <w:rStyle w:val="PlaceholderText"/>
                        <w:color w:val="auto"/>
                        <w:lang w:val="en-US"/>
                      </w:rPr>
                      <w:t>Click here to enter a date.</w:t>
                    </w:r>
                  </w:p>
                </w:tc>
              </w:sdtContent>
            </w:sdt>
          </w:tr>
          <w:tr w:rsidR="004610E4" w14:paraId="52091CF5" w14:textId="77777777" w:rsidTr="004555B3">
            <w:trPr>
              <w:trHeight w:val="510"/>
            </w:trPr>
            <w:tc>
              <w:tcPr>
                <w:tcW w:w="3686" w:type="dxa"/>
                <w:vAlign w:val="center"/>
              </w:tcPr>
              <w:p w14:paraId="4A85F45A" w14:textId="77777777" w:rsidR="004610E4" w:rsidRDefault="004610E4" w:rsidP="004555B3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Signature</w:t>
                </w:r>
              </w:p>
            </w:tc>
            <w:tc>
              <w:tcPr>
                <w:tcW w:w="5528" w:type="dxa"/>
                <w:vAlign w:val="center"/>
              </w:tcPr>
              <w:p w14:paraId="0FFC02EE" w14:textId="77777777" w:rsidR="004610E4" w:rsidRPr="004610E4" w:rsidRDefault="004610E4" w:rsidP="004555B3">
                <w:pPr>
                  <w:rPr>
                    <w:lang w:val="en-US"/>
                  </w:rPr>
                </w:pPr>
              </w:p>
            </w:tc>
          </w:tr>
          <w:tr w:rsidR="004610E4" w:rsidRPr="00FF7D0F" w14:paraId="62D730DF" w14:textId="77777777" w:rsidTr="004555B3">
            <w:trPr>
              <w:trHeight w:val="283"/>
            </w:trPr>
            <w:tc>
              <w:tcPr>
                <w:tcW w:w="3686" w:type="dxa"/>
                <w:vAlign w:val="center"/>
              </w:tcPr>
              <w:p w14:paraId="42A8BB32" w14:textId="77777777" w:rsidR="004610E4" w:rsidRDefault="004610E4" w:rsidP="004555B3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Name of the signatory</w:t>
                </w:r>
              </w:p>
            </w:tc>
            <w:sdt>
              <w:sdtPr>
                <w:rPr>
                  <w:lang w:val="en-US"/>
                </w:rPr>
                <w:id w:val="1656113887"/>
                <w:placeholder>
                  <w:docPart w:val="0A99CC4441394E2CB588627578E69CF8"/>
                </w:placeholder>
                <w:showingPlcHdr/>
              </w:sdtPr>
              <w:sdtEndPr/>
              <w:sdtContent>
                <w:tc>
                  <w:tcPr>
                    <w:tcW w:w="5528" w:type="dxa"/>
                    <w:vAlign w:val="center"/>
                  </w:tcPr>
                  <w:p w14:paraId="5E223EFC" w14:textId="793D9830" w:rsidR="004610E4" w:rsidRPr="004610E4" w:rsidRDefault="004610E4" w:rsidP="004555B3">
                    <w:pPr>
                      <w:rPr>
                        <w:lang w:val="en-US"/>
                      </w:rPr>
                    </w:pPr>
                    <w:r w:rsidRPr="004610E4">
                      <w:rPr>
                        <w:rStyle w:val="PlaceholderText"/>
                        <w:color w:val="auto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tr>
          <w:tr w:rsidR="004610E4" w:rsidRPr="00FF7D0F" w14:paraId="7847A91A" w14:textId="77777777" w:rsidTr="004555B3">
            <w:trPr>
              <w:trHeight w:val="283"/>
            </w:trPr>
            <w:tc>
              <w:tcPr>
                <w:tcW w:w="3686" w:type="dxa"/>
                <w:vAlign w:val="center"/>
              </w:tcPr>
              <w:p w14:paraId="747AC75B" w14:textId="77777777" w:rsidR="004610E4" w:rsidRDefault="004610E4" w:rsidP="004555B3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Position in the organization</w:t>
                </w:r>
              </w:p>
            </w:tc>
            <w:sdt>
              <w:sdtPr>
                <w:rPr>
                  <w:lang w:val="en-US"/>
                </w:rPr>
                <w:id w:val="-1543441773"/>
                <w:placeholder>
                  <w:docPart w:val="6553E42E8ACE47579367278E338F3E95"/>
                </w:placeholder>
                <w:showingPlcHdr/>
              </w:sdtPr>
              <w:sdtEndPr/>
              <w:sdtContent>
                <w:tc>
                  <w:tcPr>
                    <w:tcW w:w="5528" w:type="dxa"/>
                    <w:vAlign w:val="center"/>
                  </w:tcPr>
                  <w:p w14:paraId="253EE0ED" w14:textId="4B1B5CAF" w:rsidR="004610E4" w:rsidRPr="004610E4" w:rsidRDefault="004610E4" w:rsidP="004555B3">
                    <w:pPr>
                      <w:rPr>
                        <w:lang w:val="en-US"/>
                      </w:rPr>
                    </w:pPr>
                    <w:r w:rsidRPr="004610E4">
                      <w:rPr>
                        <w:rStyle w:val="PlaceholderText"/>
                        <w:color w:val="auto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tr>
          <w:tr w:rsidR="004610E4" w:rsidRPr="00FF7D0F" w14:paraId="73E858FE" w14:textId="77777777" w:rsidTr="004555B3">
            <w:trPr>
              <w:trHeight w:val="283"/>
            </w:trPr>
            <w:tc>
              <w:tcPr>
                <w:tcW w:w="3686" w:type="dxa"/>
                <w:vAlign w:val="center"/>
              </w:tcPr>
              <w:p w14:paraId="702F55CF" w14:textId="77777777" w:rsidR="004610E4" w:rsidRDefault="004610E4" w:rsidP="004555B3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Lead partner organization</w:t>
                </w:r>
              </w:p>
            </w:tc>
            <w:sdt>
              <w:sdtPr>
                <w:rPr>
                  <w:lang w:val="en-US"/>
                </w:rPr>
                <w:id w:val="-1328828994"/>
                <w:showingPlcHdr/>
              </w:sdtPr>
              <w:sdtEndPr/>
              <w:sdtContent>
                <w:tc>
                  <w:tcPr>
                    <w:tcW w:w="5528" w:type="dxa"/>
                    <w:vAlign w:val="center"/>
                  </w:tcPr>
                  <w:p w14:paraId="62FBE0B5" w14:textId="64DA9E23" w:rsidR="004610E4" w:rsidRPr="004610E4" w:rsidRDefault="004610E4" w:rsidP="004555B3">
                    <w:pPr>
                      <w:rPr>
                        <w:lang w:val="en-US"/>
                      </w:rPr>
                    </w:pPr>
                    <w:r w:rsidRPr="004610E4">
                      <w:rPr>
                        <w:rStyle w:val="PlaceholderText"/>
                        <w:color w:val="auto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33AAEEED" w14:textId="77777777" w:rsidR="004610E4" w:rsidRPr="006E6A53" w:rsidRDefault="00731060" w:rsidP="004610E4"/>
      </w:sdtContent>
    </w:sdt>
    <w:p w14:paraId="0D51555F" w14:textId="77777777" w:rsidR="00FF26CE" w:rsidRDefault="00731060"/>
    <w:sectPr w:rsidR="00FF26CE" w:rsidSect="009A7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59" w:right="1134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D352E" w14:textId="77777777" w:rsidR="004610E4" w:rsidRDefault="004610E4" w:rsidP="004610E4">
      <w:pPr>
        <w:spacing w:after="0" w:line="240" w:lineRule="auto"/>
      </w:pPr>
      <w:r>
        <w:separator/>
      </w:r>
    </w:p>
  </w:endnote>
  <w:endnote w:type="continuationSeparator" w:id="0">
    <w:p w14:paraId="41B30440" w14:textId="77777777" w:rsidR="004610E4" w:rsidRDefault="004610E4" w:rsidP="0046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7B034" w14:textId="77777777" w:rsidR="00731060" w:rsidRDefault="007310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AF731" w14:textId="7CA3A237" w:rsidR="009A7A7D" w:rsidRDefault="004610E4" w:rsidP="009A7A7D">
    <w:pPr>
      <w:pStyle w:val="Footer"/>
      <w:tabs>
        <w:tab w:val="clear" w:pos="9638"/>
      </w:tabs>
      <w:ind w:right="42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\# "0"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329FF26" w14:textId="3473C0AB" w:rsidR="00651C02" w:rsidRDefault="00731060" w:rsidP="00E83439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B33F0E" wp14:editId="535622EB">
              <wp:simplePos x="0" y="0"/>
              <wp:positionH relativeFrom="page">
                <wp:align>left</wp:align>
              </wp:positionH>
              <wp:positionV relativeFrom="paragraph">
                <wp:posOffset>579132</wp:posOffset>
              </wp:positionV>
              <wp:extent cx="7548113" cy="0"/>
              <wp:effectExtent l="0" t="1905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8113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769B2B" id="Straight Connector 2" o:spid="_x0000_s1026" style="position:absolute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45.6pt" to="594.3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" strokecolor="#0070c0" strokeweight="3pt">
              <v:stroke joinstyle="miter"/>
              <w10:wrap anchorx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098A3" w14:textId="77777777" w:rsidR="006F12E3" w:rsidRDefault="004610E4">
    <w:pPr>
      <w:pStyle w:val="Footer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5FE69F" wp14:editId="56A3DFB1">
              <wp:simplePos x="0" y="0"/>
              <wp:positionH relativeFrom="margin">
                <wp:posOffset>-721360</wp:posOffset>
              </wp:positionH>
              <wp:positionV relativeFrom="page">
                <wp:posOffset>10606405</wp:posOffset>
              </wp:positionV>
              <wp:extent cx="7560000" cy="90000"/>
              <wp:effectExtent l="0" t="0" r="3175" b="5715"/>
              <wp:wrapNone/>
              <wp:docPr id="6" name="Suorakulmio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00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C25E64" id="Suorakulmio 6" o:spid="_x0000_s1026" alt="&quot;&quot;" style="position:absolute;margin-left:-56.8pt;margin-top:835.15pt;width:595.3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" fillcolor="#5b9bd5 [3208]" stroked="f" strokeweight="1pt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A2395" w14:textId="77777777" w:rsidR="004610E4" w:rsidRDefault="004610E4" w:rsidP="004610E4">
      <w:pPr>
        <w:spacing w:after="0" w:line="240" w:lineRule="auto"/>
      </w:pPr>
      <w:bookmarkStart w:id="0" w:name="_Hlk87010040"/>
      <w:bookmarkEnd w:id="0"/>
      <w:r>
        <w:separator/>
      </w:r>
    </w:p>
  </w:footnote>
  <w:footnote w:type="continuationSeparator" w:id="0">
    <w:p w14:paraId="6B94EABF" w14:textId="77777777" w:rsidR="004610E4" w:rsidRDefault="004610E4" w:rsidP="00461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CC626" w14:textId="77777777" w:rsidR="00731060" w:rsidRDefault="007310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0F9AF" w14:textId="056754E5" w:rsidR="00B71759" w:rsidRDefault="004610E4" w:rsidP="00E52752">
    <w:pPr>
      <w:pStyle w:val="Header"/>
      <w:jc w:val="right"/>
    </w:pPr>
    <w:r>
      <w:rPr>
        <w:noProof/>
      </w:rPr>
      <w:drawing>
        <wp:inline distT="0" distB="0" distL="0" distR="0" wp14:anchorId="683088F7" wp14:editId="4C5CDDF1">
          <wp:extent cx="6120130" cy="1000125"/>
          <wp:effectExtent l="0" t="0" r="0" b="9525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97B49F" w14:textId="77777777" w:rsidR="00B71759" w:rsidRDefault="00731060" w:rsidP="009A7A7D">
    <w:pPr>
      <w:pStyle w:val="Header"/>
    </w:pPr>
  </w:p>
  <w:p w14:paraId="0DF90FF5" w14:textId="3C0C69DA" w:rsidR="006F12E3" w:rsidRDefault="00731060" w:rsidP="00E5275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63935" w14:textId="77777777" w:rsidR="00731060" w:rsidRDefault="007310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4368B"/>
    <w:multiLevelType w:val="hybridMultilevel"/>
    <w:tmpl w:val="343AE70E"/>
    <w:lvl w:ilvl="0" w:tplc="82B2588E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E4"/>
    <w:rsid w:val="000952E2"/>
    <w:rsid w:val="001513CD"/>
    <w:rsid w:val="002462F9"/>
    <w:rsid w:val="003E1DB9"/>
    <w:rsid w:val="0041314E"/>
    <w:rsid w:val="004610E4"/>
    <w:rsid w:val="00547BCC"/>
    <w:rsid w:val="005F6489"/>
    <w:rsid w:val="00731060"/>
    <w:rsid w:val="008704B1"/>
    <w:rsid w:val="008C2C44"/>
    <w:rsid w:val="008E64D5"/>
    <w:rsid w:val="00BD2A6A"/>
    <w:rsid w:val="00D0024C"/>
    <w:rsid w:val="00D878D4"/>
    <w:rsid w:val="00E17C92"/>
    <w:rsid w:val="00E31CCA"/>
    <w:rsid w:val="00F0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D18C6"/>
  <w15:chartTrackingRefBased/>
  <w15:docId w15:val="{99A802B8-CEF2-461A-B5A2-7A57CA2C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0E4"/>
    <w:rPr>
      <w:lang w:val="fi-FI"/>
    </w:rPr>
  </w:style>
  <w:style w:type="paragraph" w:styleId="Heading1">
    <w:name w:val="heading 1"/>
    <w:next w:val="Normal"/>
    <w:link w:val="Heading1Char"/>
    <w:uiPriority w:val="1"/>
    <w:qFormat/>
    <w:rsid w:val="004610E4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color w:val="001489"/>
      <w:sz w:val="40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610E4"/>
    <w:rPr>
      <w:rFonts w:asciiTheme="majorHAnsi" w:eastAsiaTheme="majorEastAsia" w:hAnsiTheme="majorHAnsi" w:cstheme="majorBidi"/>
      <w:b/>
      <w:color w:val="001489"/>
      <w:sz w:val="40"/>
      <w:szCs w:val="32"/>
      <w:lang w:val="en-US"/>
    </w:rPr>
  </w:style>
  <w:style w:type="paragraph" w:customStyle="1" w:styleId="Bulletlist">
    <w:name w:val="Bullet list"/>
    <w:basedOn w:val="ListParagraph"/>
    <w:uiPriority w:val="2"/>
    <w:qFormat/>
    <w:rsid w:val="004610E4"/>
    <w:pPr>
      <w:numPr>
        <w:numId w:val="1"/>
      </w:numPr>
      <w:spacing w:before="120" w:after="240" w:line="240" w:lineRule="auto"/>
      <w:ind w:left="1418" w:right="1134" w:hanging="284"/>
      <w:contextualSpacing w:val="0"/>
    </w:pPr>
    <w:rPr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4610E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610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0E4"/>
    <w:rPr>
      <w:lang w:val="fi-FI"/>
    </w:rPr>
  </w:style>
  <w:style w:type="paragraph" w:styleId="Footer">
    <w:name w:val="footer"/>
    <w:basedOn w:val="Normal"/>
    <w:link w:val="FooterChar"/>
    <w:uiPriority w:val="99"/>
    <w:unhideWhenUsed/>
    <w:rsid w:val="004610E4"/>
    <w:pPr>
      <w:tabs>
        <w:tab w:val="center" w:pos="4819"/>
        <w:tab w:val="right" w:pos="9638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610E4"/>
    <w:rPr>
      <w:sz w:val="20"/>
      <w:lang w:val="fi-FI"/>
    </w:rPr>
  </w:style>
  <w:style w:type="table" w:styleId="TableGrid">
    <w:name w:val="Table Grid"/>
    <w:basedOn w:val="TableNormal"/>
    <w:uiPriority w:val="39"/>
    <w:rsid w:val="004610E4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tight">
    <w:name w:val="Bullet list tight"/>
    <w:basedOn w:val="Bulletlist"/>
    <w:link w:val="BulletlisttightChar"/>
    <w:uiPriority w:val="2"/>
    <w:qFormat/>
    <w:rsid w:val="004610E4"/>
    <w:pPr>
      <w:spacing w:line="276" w:lineRule="auto"/>
      <w:contextualSpacing/>
    </w:pPr>
  </w:style>
  <w:style w:type="character" w:customStyle="1" w:styleId="BulletlisttightChar">
    <w:name w:val="Bullet list tight Char"/>
    <w:basedOn w:val="DefaultParagraphFont"/>
    <w:link w:val="Bulletlisttight"/>
    <w:uiPriority w:val="2"/>
    <w:rsid w:val="004610E4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6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FFEBDEE080A47C799F47E459F89F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C889F-8401-4E43-8BCC-AAE910FBEB39}"/>
      </w:docPartPr>
      <w:docPartBody>
        <w:p w:rsidR="004A3908" w:rsidRDefault="00855D78" w:rsidP="00855D78">
          <w:pPr>
            <w:pStyle w:val="EFFEBDEE080A47C799F47E459F89F94A"/>
          </w:pPr>
          <w:r w:rsidRPr="00892D45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122632318908407A8E400B8B4E3D7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6FE66-351C-46EA-BC30-23CFD5106E27}"/>
      </w:docPartPr>
      <w:docPartBody>
        <w:p w:rsidR="004A3908" w:rsidRDefault="00855D78" w:rsidP="00855D78">
          <w:pPr>
            <w:pStyle w:val="122632318908407A8E400B8B4E3D7623"/>
          </w:pPr>
          <w:r w:rsidRPr="00FB6D57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4860880D096343B3832286F856822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CA8FB-6576-4E57-985D-264DE59ED15D}"/>
      </w:docPartPr>
      <w:docPartBody>
        <w:p w:rsidR="004A3908" w:rsidRDefault="00855D78" w:rsidP="00855D78">
          <w:pPr>
            <w:pStyle w:val="4860880D096343B3832286F8568221B0"/>
          </w:pPr>
          <w:r w:rsidRPr="00892D45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5498DC23216F4FD7B7440882A9DE6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9D031-E52D-4975-8FB4-C40965325EC7}"/>
      </w:docPartPr>
      <w:docPartBody>
        <w:p w:rsidR="004A3908" w:rsidRDefault="00855D78" w:rsidP="00855D78">
          <w:pPr>
            <w:pStyle w:val="5498DC23216F4FD7B7440882A9DE6774"/>
          </w:pPr>
          <w:r w:rsidRPr="00E83439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B6B86297B97D420F8FD0BD907F886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C5B7D-5D9D-4110-A248-0AB7C2512BDB}"/>
      </w:docPartPr>
      <w:docPartBody>
        <w:p w:rsidR="004A3908" w:rsidRDefault="00855D78" w:rsidP="00855D78">
          <w:pPr>
            <w:pStyle w:val="B6B86297B97D420F8FD0BD907F886B59"/>
          </w:pPr>
          <w:r w:rsidRPr="00AB6183">
            <w:rPr>
              <w:rStyle w:val="PlaceholderText"/>
              <w:lang w:val="en-US"/>
            </w:rPr>
            <w:t>Click here to enter a date.</w:t>
          </w:r>
        </w:p>
      </w:docPartBody>
    </w:docPart>
    <w:docPart>
      <w:docPartPr>
        <w:name w:val="0A99CC4441394E2CB588627578E69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F10D5-AD13-4CFA-8259-B08DA249ED98}"/>
      </w:docPartPr>
      <w:docPartBody>
        <w:p w:rsidR="004A3908" w:rsidRDefault="00855D78" w:rsidP="00855D78">
          <w:pPr>
            <w:pStyle w:val="0A99CC4441394E2CB588627578E69CF8"/>
          </w:pPr>
          <w:r w:rsidRPr="0003192E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6553E42E8ACE47579367278E338F3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44C0D-6BF7-4576-8982-DFD0F078EEBF}"/>
      </w:docPartPr>
      <w:docPartBody>
        <w:p w:rsidR="004A3908" w:rsidRDefault="00855D78" w:rsidP="00855D78">
          <w:pPr>
            <w:pStyle w:val="6553E42E8ACE47579367278E338F3E95"/>
          </w:pPr>
          <w:r w:rsidRPr="0003192E">
            <w:rPr>
              <w:rStyle w:val="PlaceholderTex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78"/>
    <w:rsid w:val="004A3908"/>
    <w:rsid w:val="0085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5D78"/>
    <w:rPr>
      <w:color w:val="808080"/>
    </w:rPr>
  </w:style>
  <w:style w:type="paragraph" w:customStyle="1" w:styleId="EFFEBDEE080A47C799F47E459F89F94A">
    <w:name w:val="EFFEBDEE080A47C799F47E459F89F94A"/>
    <w:rsid w:val="00855D78"/>
  </w:style>
  <w:style w:type="paragraph" w:customStyle="1" w:styleId="122632318908407A8E400B8B4E3D7623">
    <w:name w:val="122632318908407A8E400B8B4E3D7623"/>
    <w:rsid w:val="00855D78"/>
  </w:style>
  <w:style w:type="paragraph" w:customStyle="1" w:styleId="4860880D096343B3832286F8568221B0">
    <w:name w:val="4860880D096343B3832286F8568221B0"/>
    <w:rsid w:val="00855D78"/>
  </w:style>
  <w:style w:type="paragraph" w:customStyle="1" w:styleId="5498DC23216F4FD7B7440882A9DE6774">
    <w:name w:val="5498DC23216F4FD7B7440882A9DE6774"/>
    <w:rsid w:val="00855D78"/>
  </w:style>
  <w:style w:type="paragraph" w:customStyle="1" w:styleId="B6B86297B97D420F8FD0BD907F886B59">
    <w:name w:val="B6B86297B97D420F8FD0BD907F886B59"/>
    <w:rsid w:val="00855D78"/>
  </w:style>
  <w:style w:type="paragraph" w:customStyle="1" w:styleId="0A99CC4441394E2CB588627578E69CF8">
    <w:name w:val="0A99CC4441394E2CB588627578E69CF8"/>
    <w:rsid w:val="00855D78"/>
  </w:style>
  <w:style w:type="paragraph" w:customStyle="1" w:styleId="6553E42E8ACE47579367278E338F3E95">
    <w:name w:val="6553E42E8ACE47579367278E338F3E95"/>
    <w:rsid w:val="00855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868</Characters>
  <Application>Microsoft Office Word</Application>
  <DocSecurity>0</DocSecurity>
  <Lines>21</Lines>
  <Paragraphs>13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Financial Capacity to Undertake Project Activities</dc:title>
  <dc:subject/>
  <dc:creator>Valde-Komp Kersti</dc:creator>
  <cp:keywords/>
  <dc:description/>
  <cp:lastModifiedBy>Valde-Komp Kersti</cp:lastModifiedBy>
  <cp:revision>2</cp:revision>
  <dcterms:created xsi:type="dcterms:W3CDTF">2021-11-05T11:06:00Z</dcterms:created>
  <dcterms:modified xsi:type="dcterms:W3CDTF">2021-11-05T11:23:00Z</dcterms:modified>
</cp:coreProperties>
</file>